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Pr="00DE6B5C" w:rsidRDefault="003A0375" w:rsidP="00DE6B5C">
      <w:pPr>
        <w:jc w:val="center"/>
        <w:rPr>
          <w:b/>
        </w:rPr>
      </w:pPr>
      <w:r w:rsidRPr="00DE6B5C">
        <w:rPr>
          <w:b/>
        </w:rPr>
        <w:t>BOARD OF ADJUSTMENT</w:t>
      </w:r>
    </w:p>
    <w:p w:rsidR="003A0375" w:rsidRPr="00DE6B5C" w:rsidRDefault="003A0375" w:rsidP="00DE6B5C">
      <w:pPr>
        <w:jc w:val="center"/>
        <w:rPr>
          <w:b/>
        </w:rPr>
      </w:pPr>
      <w:r w:rsidRPr="00DE6B5C">
        <w:rPr>
          <w:b/>
        </w:rPr>
        <w:t>Variance Hearing for</w:t>
      </w:r>
    </w:p>
    <w:p w:rsidR="003A0375" w:rsidRDefault="003A0375"/>
    <w:p w:rsidR="003A0375" w:rsidRDefault="00227DE8" w:rsidP="00DE6B5C">
      <w:pPr>
        <w:jc w:val="center"/>
      </w:pPr>
      <w:r>
        <w:t>RONELLE J. LUNDEEN</w:t>
      </w:r>
    </w:p>
    <w:p w:rsidR="000B000E" w:rsidRDefault="00227DE8" w:rsidP="00DE6B5C">
      <w:pPr>
        <w:jc w:val="center"/>
      </w:pPr>
      <w:r>
        <w:t>14346 70</w:t>
      </w:r>
      <w:r w:rsidRPr="00227DE8">
        <w:rPr>
          <w:vertAlign w:val="superscript"/>
        </w:rPr>
        <w:t>TH</w:t>
      </w:r>
      <w:r>
        <w:t xml:space="preserve"> Street SW</w:t>
      </w:r>
    </w:p>
    <w:p w:rsidR="003A0375" w:rsidRDefault="00B545EB" w:rsidP="00DE6B5C">
      <w:pPr>
        <w:jc w:val="center"/>
      </w:pPr>
      <w:r>
        <w:t>Cokato, MN  5532</w:t>
      </w:r>
      <w:r w:rsidR="003A0375">
        <w:t>1</w:t>
      </w:r>
    </w:p>
    <w:p w:rsidR="003A0375" w:rsidRDefault="00876016" w:rsidP="0099066A">
      <w:pPr>
        <w:jc w:val="center"/>
      </w:pPr>
      <w:r>
        <w:t>PID #218-000-</w:t>
      </w:r>
      <w:r w:rsidR="00227DE8">
        <w:t>033402</w:t>
      </w:r>
    </w:p>
    <w:p w:rsidR="003A0375" w:rsidRDefault="003A0375"/>
    <w:p w:rsidR="008C3AE0" w:rsidRDefault="008C3AE0"/>
    <w:p w:rsidR="003A0375" w:rsidRDefault="007A6400">
      <w:r>
        <w:t xml:space="preserve">Meeting called to order by </w:t>
      </w:r>
      <w:r w:rsidR="00087DE4">
        <w:t>Planning &amp; Zoning Ad</w:t>
      </w:r>
      <w:r w:rsidR="00227DE8">
        <w:t>ministrator</w:t>
      </w:r>
      <w:r w:rsidR="00087DE4">
        <w:t xml:space="preserve"> </w:t>
      </w:r>
      <w:r w:rsidR="00D270F2">
        <w:t>Ken Durdahl</w:t>
      </w:r>
      <w:r>
        <w:t xml:space="preserve"> at </w:t>
      </w:r>
      <w:r w:rsidR="00227DE8">
        <w:t>8</w:t>
      </w:r>
      <w:r w:rsidR="00A859EF">
        <w:t>:</w:t>
      </w:r>
      <w:r w:rsidR="00AC018E">
        <w:t>15</w:t>
      </w:r>
      <w:r>
        <w:t>pm.</w:t>
      </w:r>
      <w:r w:rsidR="00D330F2">
        <w:t xml:space="preserve"> </w:t>
      </w:r>
    </w:p>
    <w:p w:rsidR="00D330F2" w:rsidRDefault="00D330F2"/>
    <w:p w:rsidR="00D330F2" w:rsidRDefault="00D270F2">
      <w:r>
        <w:t>Zoning Administrator Durdahl</w:t>
      </w:r>
      <w:r w:rsidR="00D330F2">
        <w:t xml:space="preserve"> read the notice to the Board.</w:t>
      </w:r>
      <w:r w:rsidR="00791E5D">
        <w:t xml:space="preserve">  See copy attached.  </w:t>
      </w:r>
    </w:p>
    <w:p w:rsidR="00D330F2" w:rsidRDefault="00D330F2"/>
    <w:p w:rsidR="00D270F2" w:rsidRDefault="00227DE8">
      <w:r>
        <w:t>Ronelle Lundeen</w:t>
      </w:r>
      <w:r w:rsidR="00D270F2">
        <w:t xml:space="preserve"> was in attendance to give an explanation as to why </w:t>
      </w:r>
      <w:r>
        <w:t>s</w:t>
      </w:r>
      <w:r w:rsidR="00D270F2">
        <w:t>he is applying for this variance.</w:t>
      </w:r>
      <w:r w:rsidR="00AC018E">
        <w:t xml:space="preserve">  North and South lines will move to accommodate the septic system.</w:t>
      </w:r>
    </w:p>
    <w:p w:rsidR="00D270F2" w:rsidRDefault="00D270F2"/>
    <w:p w:rsidR="00D330F2" w:rsidRDefault="00D270F2">
      <w:r>
        <w:t>Zoning Administator Durdahl</w:t>
      </w:r>
      <w:r w:rsidR="00ED47FE">
        <w:t xml:space="preserve"> called for any qu</w:t>
      </w:r>
      <w:r>
        <w:t>e</w:t>
      </w:r>
      <w:r w:rsidR="00ED47FE">
        <w:t>stions from residents in attendance.</w:t>
      </w:r>
    </w:p>
    <w:p w:rsidR="00ED47FE" w:rsidRDefault="00ED47FE"/>
    <w:p w:rsidR="00D270F2" w:rsidRDefault="00D270F2">
      <w:r>
        <w:t>Ken</w:t>
      </w:r>
      <w:r w:rsidR="00ED47FE">
        <w:t xml:space="preserve"> read all the findings for t</w:t>
      </w:r>
      <w:r w:rsidR="0016276E">
        <w:t xml:space="preserve">he Board to approve unanimously </w:t>
      </w:r>
      <w:r w:rsidR="006566D0">
        <w:t>this variance of property modification</w:t>
      </w:r>
      <w:r w:rsidR="008C3AE0">
        <w:t xml:space="preserve">.  </w:t>
      </w:r>
      <w:r>
        <w:t>Ken</w:t>
      </w:r>
      <w:r w:rsidR="008C3AE0">
        <w:t xml:space="preserve"> read the criteria </w:t>
      </w:r>
      <w:r w:rsidR="00600043">
        <w:t>for Variance Codes</w:t>
      </w:r>
      <w:r w:rsidR="00AB7F4D">
        <w:t xml:space="preserve"> and Findings</w:t>
      </w:r>
      <w:r w:rsidR="008C3AE0">
        <w:t xml:space="preserve">.  In finding no conflicts with these findings or criteria as read by </w:t>
      </w:r>
      <w:r>
        <w:t>Ken</w:t>
      </w:r>
      <w:r w:rsidR="008C3AE0">
        <w:t xml:space="preserve"> the </w:t>
      </w:r>
      <w:r>
        <w:t>M</w:t>
      </w:r>
      <w:r w:rsidR="008C3AE0">
        <w:t xml:space="preserve">otion was made by </w:t>
      </w:r>
      <w:r w:rsidR="00F268E1">
        <w:t>Lind</w:t>
      </w:r>
      <w:r>
        <w:t xml:space="preserve"> </w:t>
      </w:r>
      <w:r w:rsidR="008C3AE0">
        <w:t xml:space="preserve">to grant the </w:t>
      </w:r>
      <w:r>
        <w:t>V</w:t>
      </w:r>
      <w:r w:rsidR="008C3AE0">
        <w:t>ariance</w:t>
      </w:r>
      <w:r w:rsidR="00636952">
        <w:t xml:space="preserve"> to </w:t>
      </w:r>
      <w:r w:rsidR="006566D0">
        <w:t>modify the lot line to encompass the septic system</w:t>
      </w:r>
      <w:r w:rsidR="00F268E1">
        <w:t xml:space="preserve"> and will not gain or subtract any entitlements to this property</w:t>
      </w:r>
      <w:r w:rsidR="006566D0">
        <w:t>.</w:t>
      </w:r>
      <w:r w:rsidR="00F268E1">
        <w:t xml:space="preserve">  Seconded by Danielson.  Motion carried.</w:t>
      </w:r>
    </w:p>
    <w:p w:rsidR="00D270F2" w:rsidRDefault="00D270F2"/>
    <w:p w:rsidR="00ED47FE" w:rsidRDefault="003A6249">
      <w:r>
        <w:t>Motion by</w:t>
      </w:r>
      <w:r w:rsidR="00A82E96">
        <w:t xml:space="preserve"> </w:t>
      </w:r>
      <w:r w:rsidR="00D270F2">
        <w:t>Engh</w:t>
      </w:r>
      <w:r w:rsidR="00A82E96">
        <w:t xml:space="preserve"> to adjourn this meeting</w:t>
      </w:r>
      <w:r>
        <w:t>.  Seconded by</w:t>
      </w:r>
      <w:r w:rsidR="00A82E96">
        <w:t xml:space="preserve"> </w:t>
      </w:r>
      <w:r w:rsidR="00F268E1">
        <w:t>Lind</w:t>
      </w:r>
      <w:r>
        <w:t xml:space="preserve">.  Meeting adjourned at </w:t>
      </w:r>
      <w:r w:rsidR="006566D0">
        <w:t>8</w:t>
      </w:r>
      <w:r w:rsidR="00A859EF">
        <w:t>:</w:t>
      </w:r>
      <w:r w:rsidR="00F268E1">
        <w:t>21</w:t>
      </w:r>
      <w:bookmarkStart w:id="0" w:name="_GoBack"/>
      <w:bookmarkEnd w:id="0"/>
      <w:r>
        <w:t>pm.</w:t>
      </w:r>
    </w:p>
    <w:p w:rsidR="00ED47FE" w:rsidRDefault="00ED47FE"/>
    <w:p w:rsidR="00ED47FE" w:rsidRDefault="003A6249">
      <w:r>
        <w:t>Respectfully Submitted by</w:t>
      </w:r>
    </w:p>
    <w:p w:rsidR="003A6249" w:rsidRDefault="003A6249">
      <w:r>
        <w:t>Clerk Selseth</w:t>
      </w:r>
    </w:p>
    <w:sectPr w:rsidR="003A6249" w:rsidSect="009F7FF6">
      <w:pgSz w:w="12240" w:h="15840"/>
      <w:pgMar w:top="144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75"/>
    <w:rsid w:val="00037DE2"/>
    <w:rsid w:val="00063E1D"/>
    <w:rsid w:val="00087DE4"/>
    <w:rsid w:val="000B000E"/>
    <w:rsid w:val="00106427"/>
    <w:rsid w:val="0016276E"/>
    <w:rsid w:val="00227DE8"/>
    <w:rsid w:val="00253BB1"/>
    <w:rsid w:val="002972FF"/>
    <w:rsid w:val="00317478"/>
    <w:rsid w:val="0033015A"/>
    <w:rsid w:val="00362418"/>
    <w:rsid w:val="00374CAB"/>
    <w:rsid w:val="003A0375"/>
    <w:rsid w:val="003A6249"/>
    <w:rsid w:val="003B315D"/>
    <w:rsid w:val="003C032B"/>
    <w:rsid w:val="004E21D9"/>
    <w:rsid w:val="00524C5C"/>
    <w:rsid w:val="00600043"/>
    <w:rsid w:val="00636952"/>
    <w:rsid w:val="006566D0"/>
    <w:rsid w:val="00791E5D"/>
    <w:rsid w:val="007A6400"/>
    <w:rsid w:val="007B29B9"/>
    <w:rsid w:val="00876016"/>
    <w:rsid w:val="008C3AE0"/>
    <w:rsid w:val="009253B8"/>
    <w:rsid w:val="0099066A"/>
    <w:rsid w:val="009E3754"/>
    <w:rsid w:val="009F7FF6"/>
    <w:rsid w:val="00A82E96"/>
    <w:rsid w:val="00A859EF"/>
    <w:rsid w:val="00AB7F4D"/>
    <w:rsid w:val="00AC018E"/>
    <w:rsid w:val="00B545EB"/>
    <w:rsid w:val="00C03524"/>
    <w:rsid w:val="00C40419"/>
    <w:rsid w:val="00CB339B"/>
    <w:rsid w:val="00CB381E"/>
    <w:rsid w:val="00CD7D4D"/>
    <w:rsid w:val="00D270F2"/>
    <w:rsid w:val="00D32424"/>
    <w:rsid w:val="00D330F2"/>
    <w:rsid w:val="00D427A9"/>
    <w:rsid w:val="00D46FB2"/>
    <w:rsid w:val="00DE6B5C"/>
    <w:rsid w:val="00E360B0"/>
    <w:rsid w:val="00EA221D"/>
    <w:rsid w:val="00ED47FE"/>
    <w:rsid w:val="00F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C8035-3DA8-421A-8690-E93379B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Stockholm</dc:creator>
  <cp:lastModifiedBy>Stockholm Township</cp:lastModifiedBy>
  <cp:revision>5</cp:revision>
  <dcterms:created xsi:type="dcterms:W3CDTF">2019-01-15T00:23:00Z</dcterms:created>
  <dcterms:modified xsi:type="dcterms:W3CDTF">2019-01-15T02:21:00Z</dcterms:modified>
</cp:coreProperties>
</file>